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FE" w:rsidRPr="00CF1CFE" w:rsidRDefault="00CF1CFE" w:rsidP="00CF1CFE">
      <w:pPr>
        <w:spacing w:after="0" w:line="240" w:lineRule="auto"/>
        <w:ind w:left="-4" w:firstLine="4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1CFE" w:rsidRPr="00CF1CFE" w:rsidRDefault="00CF1CFE" w:rsidP="00CF1CFE">
      <w:pPr>
        <w:spacing w:after="0" w:line="240" w:lineRule="auto"/>
        <w:ind w:left="-4" w:firstLine="4"/>
        <w:jc w:val="center"/>
        <w:rPr>
          <w:rFonts w:ascii="Times New Roman" w:eastAsia="Times New Roman" w:hAnsi="Times New Roman" w:cs="Times New Roman"/>
          <w:lang w:eastAsia="ru-RU"/>
        </w:rPr>
      </w:pPr>
      <w:r w:rsidRPr="00CF1CF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Начальнику Межрайонной ИФНС России № 1              </w:t>
      </w:r>
    </w:p>
    <w:p w:rsidR="00CF1CFE" w:rsidRPr="00CF1CFE" w:rsidRDefault="00CF1CFE" w:rsidP="00CF1CFE">
      <w:pPr>
        <w:spacing w:after="0" w:line="240" w:lineRule="auto"/>
        <w:ind w:left="-4" w:firstLine="4"/>
        <w:jc w:val="center"/>
        <w:rPr>
          <w:rFonts w:ascii="Times New Roman" w:eastAsia="Times New Roman" w:hAnsi="Times New Roman" w:cs="Times New Roman"/>
          <w:lang w:eastAsia="ru-RU"/>
        </w:rPr>
      </w:pPr>
      <w:r w:rsidRPr="00CF1CF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по Республике Карелия  </w:t>
      </w:r>
      <w:r w:rsidRPr="00CF1CF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Н.Г. </w:t>
      </w:r>
      <w:proofErr w:type="spellStart"/>
      <w:r w:rsidRPr="00CF1CF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Синекевич</w:t>
      </w:r>
      <w:proofErr w:type="spellEnd"/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от __________________________________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(</w:t>
      </w:r>
      <w:r w:rsidRPr="00CF1CFE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отчество)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зарегистрированног</w:t>
      </w:r>
      <w:proofErr w:type="gramStart"/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>о(</w:t>
      </w:r>
      <w:proofErr w:type="gramEnd"/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>ой) по адресу:                                                                                ____________________________________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CF1C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(адрес регистрации по паспорту) </w:t>
      </w: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</w:t>
      </w:r>
      <w:r w:rsidRPr="00CF1CF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             </w:t>
      </w: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____________________________________                                                                                  </w:t>
      </w:r>
      <w:r w:rsidRPr="00CF1CF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____________________________________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2"/>
        <w:gridCol w:w="6789"/>
      </w:tblGrid>
      <w:tr w:rsidR="00CF1CFE" w:rsidRPr="00CF1CFE" w:rsidTr="00EF07FB">
        <w:tc>
          <w:tcPr>
            <w:tcW w:w="2808" w:type="dxa"/>
          </w:tcPr>
          <w:p w:rsidR="00CF1CFE" w:rsidRPr="00CF1CFE" w:rsidRDefault="00CF1CFE" w:rsidP="00CF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F1C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CF1CFE" w:rsidRPr="00CF1CFE" w:rsidRDefault="00CF1CFE" w:rsidP="00CF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F1CFE" w:rsidRPr="00CF1CFE" w:rsidTr="00EF07FB">
        <w:tc>
          <w:tcPr>
            <w:tcW w:w="2808" w:type="dxa"/>
          </w:tcPr>
          <w:p w:rsidR="00CF1CFE" w:rsidRPr="00CF1CFE" w:rsidRDefault="00CF1CFE" w:rsidP="00CF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F1C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CF1CFE" w:rsidRPr="00CF1CFE" w:rsidRDefault="00CF1CFE" w:rsidP="00CF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F1CFE" w:rsidRPr="00CF1CFE" w:rsidTr="00EF07FB">
        <w:tc>
          <w:tcPr>
            <w:tcW w:w="2808" w:type="dxa"/>
          </w:tcPr>
          <w:p w:rsidR="00CF1CFE" w:rsidRPr="00CF1CFE" w:rsidRDefault="00CF1CFE" w:rsidP="00CF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F1C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CF1CFE" w:rsidRPr="00CF1CFE" w:rsidRDefault="00CF1CFE" w:rsidP="00CF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F1CFE" w:rsidRPr="00CF1CFE" w:rsidTr="00EF07FB">
        <w:tc>
          <w:tcPr>
            <w:tcW w:w="2808" w:type="dxa"/>
          </w:tcPr>
          <w:p w:rsidR="00CF1CFE" w:rsidRPr="00CF1CFE" w:rsidRDefault="00CF1CFE" w:rsidP="00CF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F1C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CF1CFE" w:rsidRPr="00CF1CFE" w:rsidRDefault="00CF1CFE" w:rsidP="00CF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F1CFE" w:rsidRPr="00CF1CFE" w:rsidTr="00EF07FB">
        <w:tc>
          <w:tcPr>
            <w:tcW w:w="2808" w:type="dxa"/>
          </w:tcPr>
          <w:p w:rsidR="00CF1CFE" w:rsidRPr="00CF1CFE" w:rsidRDefault="00CF1CFE" w:rsidP="00CF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F1C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CF1CFE" w:rsidRPr="00CF1CFE" w:rsidRDefault="00CF1CFE" w:rsidP="00CF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 _____________________________________________________________________________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(наименование должности, отдела, инспекции)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С Федеральным законом от 27 июля 2004 г.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>согласен</w:t>
      </w:r>
      <w:proofErr w:type="gramEnd"/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(а).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ограничениями и запретами, установленными законодательством Российской Федерации </w:t>
      </w:r>
      <w:bookmarkStart w:id="0" w:name="_GoBack"/>
      <w:bookmarkEnd w:id="0"/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государственной гражданской службе для поступления на гражданскую службу и ее прохождения, </w:t>
      </w:r>
      <w:proofErr w:type="gramStart"/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>ознакомлен</w:t>
      </w:r>
      <w:proofErr w:type="gramEnd"/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(а).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Даю свое согласие на обработку переданных мною в отдел кадров и безопасности </w:t>
      </w:r>
      <w:r w:rsidRPr="00CF1CF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Федеральной налоговой службы Республике Карелия</w:t>
      </w: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F1CFE" w:rsidRPr="00CF1CFE" w:rsidRDefault="00CF1CFE" w:rsidP="00CF1C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______________         _______________         __________________________</w:t>
      </w:r>
    </w:p>
    <w:p w:rsidR="00CF1CFE" w:rsidRPr="00CF1CFE" w:rsidRDefault="00CF1CFE" w:rsidP="00CF1CF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F1CF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                 (дата)                                          (подпись)                     (расшифровка подписи)</w:t>
      </w:r>
    </w:p>
    <w:p w:rsidR="00CF1CFE" w:rsidRPr="00CF1CFE" w:rsidRDefault="00CF1CFE" w:rsidP="00CF1CF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0"/>
          <w:lang w:eastAsia="ru-RU"/>
        </w:rPr>
      </w:pPr>
    </w:p>
    <w:p w:rsidR="00CF1CFE" w:rsidRPr="00C801D0" w:rsidRDefault="00CF1CFE" w:rsidP="00CF1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801D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Дата и номер регистрации  в журнале регистрации участников конкурса:</w:t>
      </w:r>
    </w:p>
    <w:p w:rsidR="00CF1CFE" w:rsidRPr="00C801D0" w:rsidRDefault="00CF1CFE" w:rsidP="00CF1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CF1CFE" w:rsidRPr="00CF1CFE" w:rsidRDefault="00CF1CFE" w:rsidP="00CF1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F1CFE">
        <w:rPr>
          <w:rFonts w:ascii="Times New Roman" w:eastAsia="Times New Roman" w:hAnsi="Times New Roman" w:cs="Times New Roman"/>
          <w:snapToGrid w:val="0"/>
          <w:color w:val="000000"/>
          <w:sz w:val="26"/>
          <w:szCs w:val="20"/>
          <w:lang w:eastAsia="ru-RU"/>
        </w:rPr>
        <w:t>___________________      __________________________</w:t>
      </w:r>
    </w:p>
    <w:p w:rsidR="0069054C" w:rsidRDefault="0069054C"/>
    <w:sectPr w:rsidR="00690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FE"/>
    <w:rsid w:val="0069054C"/>
    <w:rsid w:val="00C801D0"/>
    <w:rsid w:val="00C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Шумкова Ольга Юрьевна</dc:creator>
  <cp:lastModifiedBy>Шумкова Ольга Юрьевна</cp:lastModifiedBy>
  <cp:revision>3</cp:revision>
  <dcterms:created xsi:type="dcterms:W3CDTF">2019-03-28T08:34:00Z</dcterms:created>
  <dcterms:modified xsi:type="dcterms:W3CDTF">2020-06-19T07:17:00Z</dcterms:modified>
</cp:coreProperties>
</file>